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AF81" w14:textId="77777777" w:rsidR="00D25F48" w:rsidRDefault="00D25F48" w:rsidP="001927A9">
      <w:pPr>
        <w:widowControl w:val="0"/>
        <w:ind w:right="424"/>
        <w:rPr>
          <w:rFonts w:ascii="Times New Roman" w:eastAsia="Times New Roman" w:hAnsi="Times New Roman" w:cs="Times New Roman"/>
          <w:sz w:val="22"/>
          <w:szCs w:val="22"/>
        </w:rPr>
      </w:pPr>
    </w:p>
    <w:p w14:paraId="4EA1C6A6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2F4E9F87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64AD3FC" w14:textId="77777777" w:rsidR="00D25F48" w:rsidRPr="00B17E67" w:rsidRDefault="00D25F48" w:rsidP="00D25F48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2FB35180" w14:textId="77777777" w:rsidR="00D25F48" w:rsidRPr="00B17E67" w:rsidRDefault="00D25F48" w:rsidP="00D25F48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0D4A6528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7A17783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716B90CC" w14:textId="438D480B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</w:t>
      </w:r>
      <w:r w:rsidR="00E85796">
        <w:rPr>
          <w:rFonts w:cs="Times New Roman"/>
          <w:sz w:val="22"/>
          <w:szCs w:val="22"/>
          <w:lang w:eastAsia="en-US"/>
        </w:rPr>
        <w:t>TUTOR</w:t>
      </w:r>
      <w:r w:rsidRPr="00B17E67">
        <w:rPr>
          <w:rFonts w:cs="Times New Roman"/>
          <w:sz w:val="22"/>
          <w:szCs w:val="22"/>
          <w:lang w:eastAsia="en-US"/>
        </w:rPr>
        <w:t xml:space="preserve"> all’interno </w:t>
      </w:r>
      <w:r w:rsidR="00E85796">
        <w:rPr>
          <w:rFonts w:cs="Times New Roman"/>
          <w:sz w:val="22"/>
          <w:szCs w:val="22"/>
          <w:lang w:eastAsia="en-US"/>
        </w:rPr>
        <w:t xml:space="preserve">dei </w:t>
      </w:r>
      <w:r w:rsidR="00E85796" w:rsidRPr="00E85796">
        <w:rPr>
          <w:rFonts w:cs="Times New Roman"/>
          <w:sz w:val="22"/>
          <w:szCs w:val="22"/>
          <w:lang w:eastAsia="en-US"/>
        </w:rPr>
        <w:t>Percorsi di formazione e approfondimento sull’intelligenza artificiale nell'organizzazione e nella didattica</w:t>
      </w:r>
      <w:r w:rsidR="00E85796" w:rsidRPr="00E85796">
        <w:rPr>
          <w:rFonts w:cs="Times New Roman"/>
          <w:sz w:val="22"/>
          <w:szCs w:val="22"/>
          <w:lang w:eastAsia="en-US"/>
        </w:rPr>
        <w:t xml:space="preserve"> </w:t>
      </w:r>
      <w:r w:rsidR="001927A9">
        <w:rPr>
          <w:rFonts w:cs="Times New Roman"/>
          <w:sz w:val="22"/>
          <w:szCs w:val="22"/>
          <w:lang w:eastAsia="en-US"/>
        </w:rPr>
        <w:t>inserit</w:t>
      </w:r>
      <w:r w:rsidR="00E85796">
        <w:rPr>
          <w:rFonts w:cs="Times New Roman"/>
          <w:sz w:val="22"/>
          <w:szCs w:val="22"/>
          <w:lang w:eastAsia="en-US"/>
        </w:rPr>
        <w:t>i</w:t>
      </w:r>
      <w:r w:rsidR="001927A9">
        <w:rPr>
          <w:rFonts w:cs="Times New Roman"/>
          <w:sz w:val="22"/>
          <w:szCs w:val="22"/>
          <w:lang w:eastAsia="en-US"/>
        </w:rPr>
        <w:t xml:space="preserve"> all’interno del progetto “</w:t>
      </w:r>
      <w:r w:rsidR="00E85796" w:rsidRPr="00E85796">
        <w:rPr>
          <w:rFonts w:cs="Times New Roman"/>
          <w:sz w:val="22"/>
          <w:szCs w:val="22"/>
          <w:lang w:eastAsia="en-US"/>
        </w:rPr>
        <w:t>AI.SCHOOL - Snodo Formativo Territoriale Olivetti: L'IA come Ambiente Cognitivo</w:t>
      </w:r>
      <w:r w:rsidR="001927A9">
        <w:rPr>
          <w:rFonts w:cs="Times New Roman"/>
          <w:sz w:val="22"/>
          <w:szCs w:val="22"/>
          <w:lang w:eastAsia="en-US"/>
        </w:rPr>
        <w:t>”.</w:t>
      </w:r>
      <w:r w:rsidRPr="00B17E67">
        <w:rPr>
          <w:rFonts w:cs="Times New Roman"/>
          <w:sz w:val="22"/>
          <w:szCs w:val="22"/>
          <w:lang w:eastAsia="en-US"/>
        </w:rPr>
        <w:t xml:space="preserve"> Inoltre, consapevole delle responsabilità civili e penali derivanti da false o mendaci dichiarazioni, formazione di atti falsi e loro uso nei casi previsti dal T.U. sopra citato, sotto la sua personale responsabilità </w:t>
      </w:r>
    </w:p>
    <w:p w14:paraId="469ED294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560143F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0999508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59B2C679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3A74E6BA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31C42E1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4E28C48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0D08544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1395C41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73917FB2" w14:textId="77777777" w:rsidR="00D25F48" w:rsidRDefault="00D25F48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FDCD6D6" w14:textId="77777777" w:rsidR="00D25F48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A CURA DEL CANDIDATO:__________PUNTI</w:t>
      </w:r>
    </w:p>
    <w:p w14:paraId="462A9D4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ESPERIENZE PROFESSIONALI</w:t>
      </w:r>
    </w:p>
    <w:p w14:paraId="6BE1200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3695DDC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2E6A925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497C9BB3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4C6DED2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030DEA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5DDB219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AA52F3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6E105C9D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4BDEFDF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05A7E2C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4B4B36F" w14:textId="77777777" w:rsidR="00D25F48" w:rsidRDefault="00D25F48" w:rsidP="00D25F48">
      <w:pPr>
        <w:spacing w:after="200" w:line="276" w:lineRule="auto"/>
        <w:rPr>
          <w:rFonts w:cs="Times New Roman"/>
          <w:b/>
          <w:sz w:val="22"/>
          <w:szCs w:val="22"/>
          <w:u w:val="single"/>
          <w:lang w:eastAsia="en-US"/>
        </w:rPr>
      </w:pPr>
    </w:p>
    <w:p w14:paraId="73545E72" w14:textId="77777777" w:rsidR="00D010B2" w:rsidRPr="00D010B2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>AUTOVALUTAZIONE A CURA DEL CANDIDATO:__________PUNTI</w:t>
      </w:r>
    </w:p>
    <w:p w14:paraId="06B8334E" w14:textId="77777777" w:rsidR="00D25F48" w:rsidRPr="007F7ADD" w:rsidRDefault="00D25F48" w:rsidP="00D25F48">
      <w:pPr>
        <w:spacing w:after="200" w:line="276" w:lineRule="auto"/>
        <w:rPr>
          <w:rFonts w:cs="Times New Roman"/>
          <w:b/>
          <w:sz w:val="22"/>
          <w:szCs w:val="22"/>
          <w:u w:val="single"/>
          <w:lang w:eastAsia="en-US"/>
        </w:rPr>
      </w:pPr>
      <w:r w:rsidRPr="007F7ADD">
        <w:rPr>
          <w:rFonts w:cs="Times New Roman"/>
          <w:b/>
          <w:sz w:val="22"/>
          <w:szCs w:val="22"/>
          <w:u w:val="single"/>
          <w:lang w:eastAsia="en-US"/>
        </w:rPr>
        <w:t>Allega alla presente documento d’identità in corso di validità</w:t>
      </w:r>
    </w:p>
    <w:p w14:paraId="6394DC6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60D91810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37D0F2F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FBC2ABB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20C02BAA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757E99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52A9B8C6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5422591F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44C1E842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TRATTAMENTO DEI DATI PERSONALI</w:t>
      </w:r>
    </w:p>
    <w:p w14:paraId="5DF7F854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0CFE8BE1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1C48F6A8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362B3C2F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3B0B6E9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D65C856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4C34DDA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338E9065" w14:textId="77777777" w:rsidR="00D25F48" w:rsidRPr="00B17E67" w:rsidRDefault="00D25F48" w:rsidP="00D25F48">
      <w:pPr>
        <w:rPr>
          <w:rFonts w:cs="Times New Roman"/>
          <w:sz w:val="18"/>
          <w:szCs w:val="18"/>
          <w:lang w:eastAsia="en-US"/>
        </w:rPr>
      </w:pPr>
    </w:p>
    <w:bookmarkEnd w:id="0"/>
    <w:p w14:paraId="7F463141" w14:textId="77777777" w:rsidR="00D25F48" w:rsidRPr="00B17E67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sectPr w:rsidR="00D25F48" w:rsidRPr="00B17E67" w:rsidSect="00813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7950" w14:textId="77777777" w:rsidR="008D68E7" w:rsidRDefault="008D68E7">
      <w:r>
        <w:separator/>
      </w:r>
    </w:p>
  </w:endnote>
  <w:endnote w:type="continuationSeparator" w:id="0">
    <w:p w14:paraId="6B76A8F4" w14:textId="77777777" w:rsidR="008D68E7" w:rsidRDefault="008D6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3D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CD3A" w14:textId="77777777" w:rsidR="009C6816" w:rsidRDefault="007428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 w:rsidR="00B75C04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9821B9">
      <w:rPr>
        <w:noProof/>
        <w:sz w:val="22"/>
        <w:szCs w:val="22"/>
      </w:rPr>
      <w:t>6</w:t>
    </w:r>
    <w:r>
      <w:rPr>
        <w:sz w:val="22"/>
        <w:szCs w:val="22"/>
      </w:rPr>
      <w:fldChar w:fldCharType="end"/>
    </w:r>
  </w:p>
  <w:p w14:paraId="517C057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9A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6C9A6" w14:textId="77777777" w:rsidR="008D68E7" w:rsidRDefault="008D68E7">
      <w:r>
        <w:separator/>
      </w:r>
    </w:p>
  </w:footnote>
  <w:footnote w:type="continuationSeparator" w:id="0">
    <w:p w14:paraId="6CD583FE" w14:textId="77777777" w:rsidR="008D68E7" w:rsidRDefault="008D6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58F2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F1EE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C1A95E8" wp14:editId="62F5ABB6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5C95B6F" wp14:editId="18C55D89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6AE69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631D12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6D5635A7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1F55268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0B3E163" w14:textId="77777777" w:rsidR="009C6816" w:rsidRPr="00BD1C6E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2FDA4C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mail: mbrc060002@istruzione.it    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pec</w:t>
    </w:r>
    <w:proofErr w:type="spellEnd"/>
    <w:r>
      <w:rPr>
        <w:rFonts w:ascii="Arial" w:eastAsia="Arial" w:hAnsi="Arial" w:cs="Arial"/>
        <w:color w:val="000000"/>
        <w:sz w:val="16"/>
        <w:szCs w:val="16"/>
      </w:rPr>
      <w:t>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64B04481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538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B9190A"/>
    <w:multiLevelType w:val="hybridMultilevel"/>
    <w:tmpl w:val="E1425EC0"/>
    <w:lvl w:ilvl="0" w:tplc="FE7C9A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79114473"/>
    <w:multiLevelType w:val="hybridMultilevel"/>
    <w:tmpl w:val="ECBC980C"/>
    <w:lvl w:ilvl="0" w:tplc="BC8CBBD8">
      <w:start w:val="14"/>
      <w:numFmt w:val="bullet"/>
      <w:lvlText w:val="-"/>
      <w:lvlJc w:val="left"/>
      <w:pPr>
        <w:ind w:left="688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5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279429">
    <w:abstractNumId w:val="2"/>
  </w:num>
  <w:num w:numId="2" w16cid:durableId="62797209">
    <w:abstractNumId w:val="0"/>
  </w:num>
  <w:num w:numId="3" w16cid:durableId="394663178">
    <w:abstractNumId w:val="3"/>
  </w:num>
  <w:num w:numId="4" w16cid:durableId="862281108">
    <w:abstractNumId w:val="5"/>
  </w:num>
  <w:num w:numId="5" w16cid:durableId="2004385315">
    <w:abstractNumId w:val="1"/>
  </w:num>
  <w:num w:numId="6" w16cid:durableId="2078438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16"/>
    <w:rsid w:val="00016E77"/>
    <w:rsid w:val="00051956"/>
    <w:rsid w:val="0008014F"/>
    <w:rsid w:val="00091384"/>
    <w:rsid w:val="000D7851"/>
    <w:rsid w:val="001109D3"/>
    <w:rsid w:val="001927A9"/>
    <w:rsid w:val="001A42D5"/>
    <w:rsid w:val="001A4C82"/>
    <w:rsid w:val="00202785"/>
    <w:rsid w:val="00207B1A"/>
    <w:rsid w:val="00226B9A"/>
    <w:rsid w:val="002605A6"/>
    <w:rsid w:val="00294927"/>
    <w:rsid w:val="003600B3"/>
    <w:rsid w:val="00401FFE"/>
    <w:rsid w:val="00407185"/>
    <w:rsid w:val="0043520B"/>
    <w:rsid w:val="00445300"/>
    <w:rsid w:val="0047032E"/>
    <w:rsid w:val="0048423B"/>
    <w:rsid w:val="004E3CA0"/>
    <w:rsid w:val="0050504D"/>
    <w:rsid w:val="00513420"/>
    <w:rsid w:val="00527FFE"/>
    <w:rsid w:val="00537D22"/>
    <w:rsid w:val="005579B1"/>
    <w:rsid w:val="00574E41"/>
    <w:rsid w:val="005A0090"/>
    <w:rsid w:val="005A3B91"/>
    <w:rsid w:val="005C5894"/>
    <w:rsid w:val="006112B2"/>
    <w:rsid w:val="006303BC"/>
    <w:rsid w:val="00646FE2"/>
    <w:rsid w:val="00685263"/>
    <w:rsid w:val="006B3C83"/>
    <w:rsid w:val="006D2735"/>
    <w:rsid w:val="00706B97"/>
    <w:rsid w:val="00742813"/>
    <w:rsid w:val="0078269E"/>
    <w:rsid w:val="007B3E26"/>
    <w:rsid w:val="007C4860"/>
    <w:rsid w:val="007D5BCF"/>
    <w:rsid w:val="00813A19"/>
    <w:rsid w:val="00834598"/>
    <w:rsid w:val="00844A35"/>
    <w:rsid w:val="00847870"/>
    <w:rsid w:val="008D68E7"/>
    <w:rsid w:val="008E2870"/>
    <w:rsid w:val="008E2AD2"/>
    <w:rsid w:val="009821B9"/>
    <w:rsid w:val="009A41E6"/>
    <w:rsid w:val="009C1164"/>
    <w:rsid w:val="009C6816"/>
    <w:rsid w:val="00A071C9"/>
    <w:rsid w:val="00A75D61"/>
    <w:rsid w:val="00AE4C3B"/>
    <w:rsid w:val="00AF409C"/>
    <w:rsid w:val="00B41028"/>
    <w:rsid w:val="00B47D86"/>
    <w:rsid w:val="00B7388E"/>
    <w:rsid w:val="00B75C04"/>
    <w:rsid w:val="00BA512A"/>
    <w:rsid w:val="00BD1C6E"/>
    <w:rsid w:val="00C10500"/>
    <w:rsid w:val="00C1177B"/>
    <w:rsid w:val="00C6047B"/>
    <w:rsid w:val="00CC4B84"/>
    <w:rsid w:val="00D010B2"/>
    <w:rsid w:val="00D25F48"/>
    <w:rsid w:val="00D2692A"/>
    <w:rsid w:val="00D93FFA"/>
    <w:rsid w:val="00DD55B7"/>
    <w:rsid w:val="00DD713B"/>
    <w:rsid w:val="00E53240"/>
    <w:rsid w:val="00E85796"/>
    <w:rsid w:val="00EC4ABC"/>
    <w:rsid w:val="00EC74EC"/>
    <w:rsid w:val="00ED79A9"/>
    <w:rsid w:val="00EE464A"/>
    <w:rsid w:val="00F065DA"/>
    <w:rsid w:val="00F1063D"/>
    <w:rsid w:val="00F17D98"/>
    <w:rsid w:val="00F60D9E"/>
    <w:rsid w:val="00F82600"/>
    <w:rsid w:val="00F850EF"/>
    <w:rsid w:val="00F8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EB6F"/>
  <w15:docId w15:val="{51479CE3-43EE-4510-81D4-A998611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3A19"/>
  </w:style>
  <w:style w:type="paragraph" w:styleId="Titolo1">
    <w:name w:val="heading 1"/>
    <w:basedOn w:val="Normale"/>
    <w:next w:val="Normale"/>
    <w:uiPriority w:val="9"/>
    <w:qFormat/>
    <w:rsid w:val="00813A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13A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13A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13A1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13A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13A1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13A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13A1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13A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D713B"/>
    <w:rPr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2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2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Facciolo</dc:creator>
  <cp:lastModifiedBy>Daniele Facciolo</cp:lastModifiedBy>
  <cp:revision>4</cp:revision>
  <dcterms:created xsi:type="dcterms:W3CDTF">2025-12-19T12:04:00Z</dcterms:created>
  <dcterms:modified xsi:type="dcterms:W3CDTF">2026-05-29T10:12:00Z</dcterms:modified>
</cp:coreProperties>
</file>